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C12A" w14:textId="5F4A2F8B" w:rsidR="00BD7134" w:rsidRPr="003914C4" w:rsidRDefault="00BD7134" w:rsidP="003914C4">
      <w:pPr>
        <w:spacing w:line="276" w:lineRule="auto"/>
        <w:rPr>
          <w:rFonts w:ascii="Arial" w:hAnsi="Arial" w:cs="Arial"/>
        </w:rPr>
      </w:pP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="00D55595" w:rsidRPr="003914C4">
        <w:rPr>
          <w:rFonts w:ascii="Arial" w:hAnsi="Arial" w:cs="Arial"/>
        </w:rPr>
        <w:tab/>
      </w:r>
      <w:r w:rsidR="00D55595" w:rsidRPr="003914C4">
        <w:rPr>
          <w:rFonts w:ascii="Arial" w:hAnsi="Arial" w:cs="Arial"/>
        </w:rPr>
        <w:tab/>
      </w:r>
    </w:p>
    <w:p w14:paraId="13B64000" w14:textId="5C6B0363" w:rsidR="00BD7134" w:rsidRPr="003914C4" w:rsidRDefault="00EF31E3" w:rsidP="003914C4">
      <w:pPr>
        <w:spacing w:line="276" w:lineRule="auto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…………………………………….</w:t>
      </w:r>
      <w:r w:rsidR="003914C4">
        <w:rPr>
          <w:rFonts w:ascii="Arial" w:hAnsi="Arial" w:cs="Arial"/>
        </w:rPr>
        <w:t xml:space="preserve">  </w:t>
      </w:r>
      <w:r w:rsidR="003914C4">
        <w:rPr>
          <w:rFonts w:ascii="Arial" w:hAnsi="Arial" w:cs="Arial"/>
        </w:rPr>
        <w:tab/>
      </w:r>
      <w:r w:rsidR="003914C4">
        <w:rPr>
          <w:rFonts w:ascii="Arial" w:hAnsi="Arial" w:cs="Arial"/>
        </w:rPr>
        <w:tab/>
      </w:r>
      <w:r w:rsidR="003914C4">
        <w:rPr>
          <w:rFonts w:ascii="Arial" w:hAnsi="Arial" w:cs="Arial"/>
        </w:rPr>
        <w:tab/>
      </w:r>
      <w:r w:rsidR="003914C4">
        <w:rPr>
          <w:rFonts w:ascii="Arial" w:hAnsi="Arial" w:cs="Arial"/>
        </w:rPr>
        <w:tab/>
      </w:r>
      <w:r w:rsidR="003914C4">
        <w:rPr>
          <w:rFonts w:ascii="Arial" w:hAnsi="Arial" w:cs="Arial"/>
        </w:rPr>
        <w:tab/>
        <w:t>……………………………..</w:t>
      </w:r>
      <w:r w:rsidR="003914C4">
        <w:rPr>
          <w:rFonts w:ascii="Arial" w:hAnsi="Arial" w:cs="Arial"/>
        </w:rPr>
        <w:tab/>
      </w:r>
    </w:p>
    <w:p w14:paraId="51C20E60" w14:textId="5CD29C9B" w:rsidR="00EF31E3" w:rsidRPr="003914C4" w:rsidRDefault="003914C4" w:rsidP="003914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91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22288A" w:rsidRPr="003914C4">
        <w:rPr>
          <w:rFonts w:ascii="Arial" w:hAnsi="Arial" w:cs="Arial"/>
        </w:rPr>
        <w:t xml:space="preserve"> 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2288A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</w:t>
      </w:r>
      <w:r w:rsidRPr="003914C4">
        <w:rPr>
          <w:rFonts w:ascii="Arial" w:hAnsi="Arial" w:cs="Arial"/>
        </w:rPr>
        <w:t>(data)</w:t>
      </w:r>
    </w:p>
    <w:p w14:paraId="66A24869" w14:textId="62EE04FE" w:rsidR="00EF31E3" w:rsidRPr="003914C4" w:rsidRDefault="00EF31E3" w:rsidP="003914C4">
      <w:pPr>
        <w:spacing w:line="276" w:lineRule="auto"/>
        <w:rPr>
          <w:rFonts w:ascii="Arial" w:hAnsi="Arial" w:cs="Arial"/>
        </w:rPr>
      </w:pPr>
      <w:r w:rsidRPr="003914C4">
        <w:rPr>
          <w:rFonts w:ascii="Arial" w:hAnsi="Arial" w:cs="Arial"/>
        </w:rPr>
        <w:tab/>
      </w:r>
    </w:p>
    <w:p w14:paraId="7AC0C5C6" w14:textId="77777777" w:rsidR="00BD7134" w:rsidRPr="003914C4" w:rsidRDefault="00BD7134" w:rsidP="003914C4">
      <w:pPr>
        <w:spacing w:line="276" w:lineRule="auto"/>
        <w:rPr>
          <w:rFonts w:ascii="Arial" w:hAnsi="Arial" w:cs="Arial"/>
        </w:rPr>
      </w:pPr>
    </w:p>
    <w:p w14:paraId="507030C5" w14:textId="77777777" w:rsidR="00624231" w:rsidRPr="003914C4" w:rsidRDefault="00624231" w:rsidP="003914C4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B0BC882" w14:textId="77777777" w:rsidR="00624231" w:rsidRPr="003914C4" w:rsidRDefault="00624231" w:rsidP="003914C4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E18265B" w14:textId="77777777" w:rsidR="00BD7134" w:rsidRPr="003914C4" w:rsidRDefault="00BD7134" w:rsidP="003914C4">
      <w:pPr>
        <w:spacing w:line="276" w:lineRule="auto"/>
        <w:jc w:val="center"/>
        <w:rPr>
          <w:rFonts w:ascii="Arial" w:hAnsi="Arial" w:cs="Arial"/>
          <w:u w:val="single"/>
        </w:rPr>
      </w:pPr>
      <w:r w:rsidRPr="003914C4">
        <w:rPr>
          <w:rFonts w:ascii="Arial" w:hAnsi="Arial" w:cs="Arial"/>
          <w:b/>
          <w:u w:val="single"/>
        </w:rPr>
        <w:t>OŚWIADCZENIE</w:t>
      </w:r>
    </w:p>
    <w:p w14:paraId="4F841FBD" w14:textId="77777777" w:rsidR="00BD7134" w:rsidRPr="003914C4" w:rsidRDefault="00BD7134" w:rsidP="003914C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1AC275B9" w14:textId="77777777" w:rsidR="00BD7134" w:rsidRPr="003914C4" w:rsidRDefault="00BD7134" w:rsidP="003914C4">
      <w:pPr>
        <w:tabs>
          <w:tab w:val="left" w:pos="426"/>
        </w:tabs>
        <w:spacing w:line="276" w:lineRule="auto"/>
        <w:ind w:left="283"/>
        <w:jc w:val="both"/>
        <w:rPr>
          <w:rFonts w:ascii="Arial" w:hAnsi="Arial" w:cs="Arial"/>
          <w:b/>
        </w:rPr>
      </w:pPr>
    </w:p>
    <w:p w14:paraId="312AE870" w14:textId="77777777" w:rsidR="00EF31E3" w:rsidRPr="003914C4" w:rsidRDefault="00D55595" w:rsidP="003914C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Oświadczam, że </w:t>
      </w:r>
      <w:r w:rsidR="00BD7134" w:rsidRPr="003914C4">
        <w:rPr>
          <w:rFonts w:ascii="Arial" w:hAnsi="Arial" w:cs="Arial"/>
        </w:rPr>
        <w:t xml:space="preserve">na dzień dzisiejszy </w:t>
      </w:r>
      <w:r w:rsidR="00BD7134" w:rsidRPr="003914C4">
        <w:rPr>
          <w:rFonts w:ascii="Arial" w:hAnsi="Arial" w:cs="Arial"/>
          <w:b/>
        </w:rPr>
        <w:t>nie jestem</w:t>
      </w:r>
      <w:r w:rsidR="00BD7134" w:rsidRPr="003914C4">
        <w:rPr>
          <w:rFonts w:ascii="Arial" w:hAnsi="Arial" w:cs="Arial"/>
        </w:rPr>
        <w:t xml:space="preserve"> zarejestrowany</w:t>
      </w:r>
      <w:r w:rsidR="00F53C19" w:rsidRPr="003914C4">
        <w:rPr>
          <w:rFonts w:ascii="Arial" w:hAnsi="Arial" w:cs="Arial"/>
        </w:rPr>
        <w:t>/a</w:t>
      </w:r>
      <w:r w:rsidR="00BD7134" w:rsidRPr="003914C4">
        <w:rPr>
          <w:rFonts w:ascii="Arial" w:hAnsi="Arial" w:cs="Arial"/>
        </w:rPr>
        <w:t xml:space="preserve"> jako </w:t>
      </w:r>
      <w:r w:rsidR="00681517" w:rsidRPr="003914C4">
        <w:rPr>
          <w:rFonts w:ascii="Arial" w:hAnsi="Arial" w:cs="Arial"/>
        </w:rPr>
        <w:t xml:space="preserve">czynny </w:t>
      </w:r>
      <w:r w:rsidR="00BD7134" w:rsidRPr="003914C4">
        <w:rPr>
          <w:rFonts w:ascii="Arial" w:hAnsi="Arial" w:cs="Arial"/>
        </w:rPr>
        <w:t>podatnik VAT.</w:t>
      </w:r>
    </w:p>
    <w:p w14:paraId="5623ED4C" w14:textId="77777777" w:rsidR="00A60B5E" w:rsidRPr="003914C4" w:rsidRDefault="0016372A" w:rsidP="003914C4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Oświadczam, że </w:t>
      </w:r>
      <w:r w:rsidR="00BD7134" w:rsidRPr="003914C4">
        <w:rPr>
          <w:rFonts w:ascii="Arial" w:hAnsi="Arial" w:cs="Arial"/>
          <w:b/>
        </w:rPr>
        <w:t xml:space="preserve">jeśli </w:t>
      </w:r>
      <w:r w:rsidR="004E4784" w:rsidRPr="003914C4">
        <w:rPr>
          <w:rFonts w:ascii="Arial" w:hAnsi="Arial" w:cs="Arial"/>
          <w:b/>
        </w:rPr>
        <w:t>odliczę lub zostanie zwrócona</w:t>
      </w:r>
      <w:r w:rsidR="004E4784" w:rsidRPr="003914C4">
        <w:rPr>
          <w:rFonts w:ascii="Arial" w:hAnsi="Arial" w:cs="Arial"/>
        </w:rPr>
        <w:t xml:space="preserve"> </w:t>
      </w:r>
      <w:r w:rsidR="002F31DF" w:rsidRPr="003914C4">
        <w:rPr>
          <w:rFonts w:ascii="Arial" w:hAnsi="Arial" w:cs="Arial"/>
        </w:rPr>
        <w:t>mi</w:t>
      </w:r>
      <w:r w:rsidR="005B3A8E" w:rsidRPr="003914C4">
        <w:rPr>
          <w:rFonts w:ascii="Arial" w:hAnsi="Arial" w:cs="Arial"/>
        </w:rPr>
        <w:t xml:space="preserve"> </w:t>
      </w:r>
      <w:r w:rsidR="004E4784" w:rsidRPr="003914C4">
        <w:rPr>
          <w:rFonts w:ascii="Arial" w:hAnsi="Arial" w:cs="Arial"/>
        </w:rPr>
        <w:t>równowartość</w:t>
      </w:r>
      <w:r w:rsidR="00637086" w:rsidRPr="003914C4">
        <w:rPr>
          <w:rFonts w:ascii="Arial" w:hAnsi="Arial" w:cs="Arial"/>
        </w:rPr>
        <w:t xml:space="preserve"> odliczonego lub</w:t>
      </w:r>
      <w:r w:rsidR="00024BE5" w:rsidRPr="003914C4">
        <w:rPr>
          <w:rFonts w:ascii="Arial" w:hAnsi="Arial" w:cs="Arial"/>
        </w:rPr>
        <w:t> </w:t>
      </w:r>
      <w:r w:rsidR="00637086" w:rsidRPr="003914C4">
        <w:rPr>
          <w:rFonts w:ascii="Arial" w:hAnsi="Arial" w:cs="Arial"/>
        </w:rPr>
        <w:t>zwróconego zgodnie z ustawą z dnia  11</w:t>
      </w:r>
      <w:r w:rsidR="00016EC6" w:rsidRPr="003914C4">
        <w:rPr>
          <w:rFonts w:ascii="Arial" w:hAnsi="Arial" w:cs="Arial"/>
        </w:rPr>
        <w:t> </w:t>
      </w:r>
      <w:r w:rsidR="00637086" w:rsidRPr="003914C4">
        <w:rPr>
          <w:rFonts w:ascii="Arial" w:hAnsi="Arial" w:cs="Arial"/>
        </w:rPr>
        <w:t>marca 2004 r. o podatku od towarów i usług, podatku naliczonego  dotyczącego zakupionych towarów i usług w ramach otrzymanych środków</w:t>
      </w:r>
      <w:r w:rsidR="00F40C49" w:rsidRPr="003914C4">
        <w:rPr>
          <w:rFonts w:ascii="Arial" w:hAnsi="Arial" w:cs="Arial"/>
        </w:rPr>
        <w:t>, umowa</w:t>
      </w:r>
      <w:r w:rsidR="00684BF6" w:rsidRPr="003914C4">
        <w:rPr>
          <w:rFonts w:ascii="Arial" w:hAnsi="Arial" w:cs="Arial"/>
        </w:rPr>
        <w:t xml:space="preserve"> nr</w:t>
      </w:r>
      <w:r w:rsidR="00024BE5" w:rsidRPr="003914C4">
        <w:rPr>
          <w:rFonts w:ascii="Arial" w:hAnsi="Arial" w:cs="Arial"/>
        </w:rPr>
        <w:t> </w:t>
      </w:r>
      <w:r w:rsidR="00684BF6" w:rsidRPr="003914C4">
        <w:rPr>
          <w:rFonts w:ascii="Arial" w:hAnsi="Arial" w:cs="Arial"/>
        </w:rPr>
        <w:t>CAZ 5521- …..……..... / ………. z dn. ……………..…………..</w:t>
      </w:r>
      <w:r w:rsidR="0086029E" w:rsidRPr="003914C4">
        <w:rPr>
          <w:rFonts w:ascii="Arial" w:hAnsi="Arial" w:cs="Arial"/>
        </w:rPr>
        <w:t>,</w:t>
      </w:r>
      <w:r w:rsidR="0086029E" w:rsidRPr="003914C4">
        <w:rPr>
          <w:rFonts w:ascii="Arial" w:hAnsi="Arial" w:cs="Arial"/>
          <w:color w:val="FF0000"/>
        </w:rPr>
        <w:t xml:space="preserve"> </w:t>
      </w:r>
      <w:r w:rsidR="0086029E" w:rsidRPr="003914C4">
        <w:rPr>
          <w:rFonts w:ascii="Arial" w:hAnsi="Arial" w:cs="Arial"/>
        </w:rPr>
        <w:t>zobowiązuję się dokonać zwrotu</w:t>
      </w:r>
      <w:r w:rsidR="0086029E" w:rsidRPr="003914C4">
        <w:rPr>
          <w:rFonts w:ascii="Arial" w:hAnsi="Arial" w:cs="Arial"/>
          <w:color w:val="FF0000"/>
        </w:rPr>
        <w:t xml:space="preserve"> </w:t>
      </w:r>
      <w:r w:rsidR="00637086" w:rsidRPr="003914C4">
        <w:rPr>
          <w:rFonts w:ascii="Arial" w:hAnsi="Arial" w:cs="Arial"/>
        </w:rPr>
        <w:t>na</w:t>
      </w:r>
      <w:r w:rsidR="00024BE5" w:rsidRPr="003914C4">
        <w:rPr>
          <w:rFonts w:ascii="Arial" w:hAnsi="Arial" w:cs="Arial"/>
        </w:rPr>
        <w:t> </w:t>
      </w:r>
      <w:r w:rsidR="00637086" w:rsidRPr="003914C4">
        <w:rPr>
          <w:rFonts w:ascii="Arial" w:hAnsi="Arial" w:cs="Arial"/>
        </w:rPr>
        <w:t xml:space="preserve">rachunek bankowy </w:t>
      </w:r>
      <w:r w:rsidR="00A60B5E" w:rsidRPr="003914C4">
        <w:rPr>
          <w:rFonts w:ascii="Arial" w:hAnsi="Arial" w:cs="Arial"/>
        </w:rPr>
        <w:t>Powiatowego</w:t>
      </w:r>
      <w:r w:rsidR="005B3A8E" w:rsidRPr="003914C4">
        <w:rPr>
          <w:rFonts w:ascii="Arial" w:hAnsi="Arial" w:cs="Arial"/>
        </w:rPr>
        <w:t xml:space="preserve"> </w:t>
      </w:r>
      <w:r w:rsidR="00A60B5E" w:rsidRPr="003914C4">
        <w:rPr>
          <w:rFonts w:ascii="Arial" w:hAnsi="Arial" w:cs="Arial"/>
        </w:rPr>
        <w:t>Urz</w:t>
      </w:r>
      <w:r w:rsidR="00F61AA2" w:rsidRPr="003914C4">
        <w:rPr>
          <w:rFonts w:ascii="Arial" w:hAnsi="Arial" w:cs="Arial"/>
        </w:rPr>
        <w:t>ę</w:t>
      </w:r>
      <w:r w:rsidR="00A60B5E" w:rsidRPr="003914C4">
        <w:rPr>
          <w:rFonts w:ascii="Arial" w:hAnsi="Arial" w:cs="Arial"/>
        </w:rPr>
        <w:t>du</w:t>
      </w:r>
      <w:r w:rsidR="005B3A8E" w:rsidRPr="003914C4">
        <w:rPr>
          <w:rFonts w:ascii="Arial" w:hAnsi="Arial" w:cs="Arial"/>
        </w:rPr>
        <w:t xml:space="preserve"> Pracy w Poddębicach</w:t>
      </w:r>
      <w:r w:rsidR="004809CC" w:rsidRPr="003914C4">
        <w:rPr>
          <w:rFonts w:ascii="Arial" w:hAnsi="Arial" w:cs="Arial"/>
        </w:rPr>
        <w:t xml:space="preserve">, w terminach określonych </w:t>
      </w:r>
      <w:r w:rsidR="005B3A8E" w:rsidRPr="003914C4">
        <w:rPr>
          <w:rFonts w:ascii="Arial" w:hAnsi="Arial" w:cs="Arial"/>
        </w:rPr>
        <w:t>w w/w umowie</w:t>
      </w:r>
      <w:r w:rsidR="00A60B5E" w:rsidRPr="003914C4">
        <w:rPr>
          <w:rFonts w:ascii="Arial" w:hAnsi="Arial" w:cs="Arial"/>
        </w:rPr>
        <w:t>.</w:t>
      </w:r>
    </w:p>
    <w:p w14:paraId="3B5369EE" w14:textId="77777777" w:rsidR="00786F2A" w:rsidRPr="003914C4" w:rsidRDefault="00786F2A" w:rsidP="003914C4">
      <w:p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</w:p>
    <w:p w14:paraId="0A13A9D4" w14:textId="77777777" w:rsidR="00786F2A" w:rsidRPr="003914C4" w:rsidRDefault="00786F2A" w:rsidP="003914C4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>Oświadczenie powyższe dotyczy również sytuacji, która nastąpi po zakończeniu realizacji umowy podpisanej z PUP w Poddębicach</w:t>
      </w:r>
    </w:p>
    <w:p w14:paraId="2F66DFBE" w14:textId="77777777" w:rsidR="00786F2A" w:rsidRPr="003914C4" w:rsidRDefault="00786F2A" w:rsidP="003914C4">
      <w:p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</w:p>
    <w:p w14:paraId="18A23891" w14:textId="77777777" w:rsidR="001A6689" w:rsidRPr="003914C4" w:rsidRDefault="001A6689" w:rsidP="003914C4">
      <w:pPr>
        <w:tabs>
          <w:tab w:val="num" w:pos="426"/>
        </w:tabs>
        <w:spacing w:line="276" w:lineRule="auto"/>
        <w:ind w:left="425"/>
        <w:jc w:val="both"/>
        <w:rPr>
          <w:rFonts w:ascii="Arial" w:hAnsi="Arial" w:cs="Arial"/>
        </w:rPr>
      </w:pPr>
    </w:p>
    <w:p w14:paraId="2260E387" w14:textId="77777777" w:rsidR="00BD7134" w:rsidRPr="003914C4" w:rsidRDefault="00BD7134" w:rsidP="003914C4">
      <w:pPr>
        <w:spacing w:line="276" w:lineRule="auto"/>
        <w:ind w:left="424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………………………………………………..</w:t>
      </w:r>
    </w:p>
    <w:p w14:paraId="7A056524" w14:textId="77777777" w:rsidR="00BD7134" w:rsidRPr="003914C4" w:rsidRDefault="00BD7134" w:rsidP="003914C4">
      <w:pPr>
        <w:spacing w:line="276" w:lineRule="auto"/>
        <w:ind w:left="424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>(</w:t>
      </w:r>
      <w:r w:rsidRPr="003914C4">
        <w:rPr>
          <w:rFonts w:ascii="Arial" w:hAnsi="Arial" w:cs="Arial"/>
          <w:b/>
        </w:rPr>
        <w:t>czytelny</w:t>
      </w:r>
      <w:r w:rsidRPr="003914C4">
        <w:rPr>
          <w:rFonts w:ascii="Arial" w:hAnsi="Arial" w:cs="Arial"/>
        </w:rPr>
        <w:t xml:space="preserve"> podpis)</w:t>
      </w:r>
    </w:p>
    <w:p w14:paraId="3C0611A3" w14:textId="77777777" w:rsidR="00F53C19" w:rsidRPr="003914C4" w:rsidRDefault="00F53C19" w:rsidP="003914C4">
      <w:pPr>
        <w:spacing w:line="276" w:lineRule="auto"/>
        <w:rPr>
          <w:rFonts w:ascii="Arial" w:hAnsi="Arial" w:cs="Arial"/>
        </w:rPr>
      </w:pPr>
    </w:p>
    <w:p w14:paraId="4FDF61EC" w14:textId="77777777" w:rsidR="00F53C19" w:rsidRPr="003914C4" w:rsidRDefault="00F53C19" w:rsidP="003914C4">
      <w:pPr>
        <w:spacing w:line="276" w:lineRule="auto"/>
        <w:rPr>
          <w:rFonts w:ascii="Arial" w:hAnsi="Arial" w:cs="Arial"/>
        </w:rPr>
      </w:pPr>
    </w:p>
    <w:p w14:paraId="47BC6E0E" w14:textId="77777777" w:rsidR="000F73FE" w:rsidRPr="003914C4" w:rsidRDefault="000F73FE" w:rsidP="003914C4">
      <w:pPr>
        <w:spacing w:line="276" w:lineRule="auto"/>
        <w:rPr>
          <w:rFonts w:ascii="Arial" w:hAnsi="Arial" w:cs="Arial"/>
        </w:rPr>
      </w:pPr>
    </w:p>
    <w:p w14:paraId="22D6E854" w14:textId="77777777" w:rsidR="000F73FE" w:rsidRPr="003914C4" w:rsidRDefault="000F73FE" w:rsidP="003914C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 xml:space="preserve">Sprawdzenie poprawności podanego NIP oraz statusu podmiotu jako podatnika VAT na Portalu Podatkowym Ministerstwa Finansów </w:t>
      </w:r>
      <w:hyperlink r:id="rId7" w:history="1">
        <w:r w:rsidRPr="003914C4">
          <w:rPr>
            <w:rStyle w:val="Hipercze"/>
            <w:rFonts w:ascii="Arial" w:hAnsi="Arial" w:cs="Arial"/>
            <w:b/>
            <w:sz w:val="24"/>
            <w:szCs w:val="24"/>
          </w:rPr>
          <w:t>http://finanse.mf.gov.pl/web/wp/pp</w:t>
        </w:r>
      </w:hyperlink>
    </w:p>
    <w:p w14:paraId="299B9ECE" w14:textId="77777777" w:rsidR="009F439A" w:rsidRPr="003914C4" w:rsidRDefault="009F439A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</w:p>
    <w:p w14:paraId="522818D4" w14:textId="77777777" w:rsidR="009F439A" w:rsidRPr="003914C4" w:rsidRDefault="000F73FE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 xml:space="preserve">- komunikat o statusie VAT podmiotu: zwolniony, czynny, niezarejestrowany </w:t>
      </w:r>
      <w:r w:rsidR="009F439A" w:rsidRPr="003914C4">
        <w:rPr>
          <w:rFonts w:ascii="Arial" w:hAnsi="Arial" w:cs="Arial"/>
          <w:b/>
          <w:sz w:val="24"/>
          <w:szCs w:val="24"/>
        </w:rPr>
        <w:t>*</w:t>
      </w:r>
    </w:p>
    <w:p w14:paraId="674D6E9B" w14:textId="77777777" w:rsidR="009F439A" w:rsidRPr="003914C4" w:rsidRDefault="009F439A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</w:p>
    <w:p w14:paraId="2099183D" w14:textId="77777777" w:rsidR="000F73FE" w:rsidRPr="003914C4" w:rsidRDefault="009F439A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>*</w:t>
      </w:r>
      <w:r w:rsidR="000F73FE" w:rsidRPr="003914C4">
        <w:rPr>
          <w:rFonts w:ascii="Arial" w:hAnsi="Arial" w:cs="Arial"/>
          <w:b/>
          <w:sz w:val="24"/>
          <w:szCs w:val="24"/>
        </w:rPr>
        <w:t>(niepotrzebne skreślić)</w:t>
      </w:r>
    </w:p>
    <w:p w14:paraId="2C438D2A" w14:textId="77777777" w:rsidR="000F73FE" w:rsidRPr="003914C4" w:rsidRDefault="000F73FE" w:rsidP="003914C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68B5628" w14:textId="77777777" w:rsidR="000F73FE" w:rsidRPr="003914C4" w:rsidRDefault="000F73FE" w:rsidP="003914C4">
      <w:pPr>
        <w:spacing w:line="276" w:lineRule="auto"/>
        <w:jc w:val="right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………………………………………………………………</w:t>
      </w:r>
    </w:p>
    <w:p w14:paraId="1A750477" w14:textId="77777777" w:rsidR="00133B57" w:rsidRPr="003914C4" w:rsidRDefault="000F73FE" w:rsidP="003914C4">
      <w:pPr>
        <w:spacing w:line="276" w:lineRule="auto"/>
        <w:ind w:firstLine="70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   </w:t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  <w:t xml:space="preserve">data i podpis </w:t>
      </w:r>
      <w:r w:rsidR="009F439A" w:rsidRPr="003914C4">
        <w:rPr>
          <w:rFonts w:ascii="Arial" w:hAnsi="Arial" w:cs="Arial"/>
        </w:rPr>
        <w:t>pracownika PUP</w:t>
      </w:r>
    </w:p>
    <w:p w14:paraId="16390B18" w14:textId="77777777" w:rsidR="00AF477F" w:rsidRPr="003914C4" w:rsidRDefault="00AF477F" w:rsidP="003914C4">
      <w:pPr>
        <w:spacing w:line="276" w:lineRule="auto"/>
        <w:rPr>
          <w:rFonts w:ascii="Arial" w:hAnsi="Arial" w:cs="Arial"/>
        </w:rPr>
      </w:pPr>
    </w:p>
    <w:p w14:paraId="256B6499" w14:textId="77777777" w:rsidR="00AF477F" w:rsidRDefault="00AF477F" w:rsidP="003914C4">
      <w:pPr>
        <w:spacing w:line="276" w:lineRule="auto"/>
        <w:rPr>
          <w:rFonts w:ascii="Arial" w:hAnsi="Arial" w:cs="Arial"/>
        </w:rPr>
      </w:pPr>
    </w:p>
    <w:p w14:paraId="5E5E29A8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53F26F32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2D00D4B5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0619FE46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608DB53F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3A7DAC1B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7859CCB8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7AFADC35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721123A2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53275424" w14:textId="77777777" w:rsidR="009020AB" w:rsidRDefault="009020AB" w:rsidP="003914C4">
      <w:pPr>
        <w:spacing w:line="276" w:lineRule="auto"/>
        <w:rPr>
          <w:rFonts w:ascii="Arial" w:hAnsi="Arial" w:cs="Arial"/>
        </w:rPr>
      </w:pPr>
    </w:p>
    <w:p w14:paraId="25202096" w14:textId="77777777" w:rsidR="009020AB" w:rsidRPr="003914C4" w:rsidRDefault="009020AB" w:rsidP="003914C4">
      <w:pPr>
        <w:spacing w:line="276" w:lineRule="auto"/>
        <w:rPr>
          <w:rFonts w:ascii="Arial" w:hAnsi="Arial" w:cs="Arial"/>
        </w:rPr>
      </w:pPr>
    </w:p>
    <w:p w14:paraId="2FCD3D0B" w14:textId="77777777" w:rsidR="009020AB" w:rsidRPr="003914C4" w:rsidRDefault="009020AB" w:rsidP="009020AB">
      <w:pPr>
        <w:spacing w:line="276" w:lineRule="auto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6FAB8C0F" w14:textId="51C9EFD5" w:rsidR="009020AB" w:rsidRPr="003914C4" w:rsidRDefault="009020AB" w:rsidP="00902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91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9A3A28" w:rsidRPr="003914C4">
        <w:rPr>
          <w:rFonts w:ascii="Arial" w:hAnsi="Arial" w:cs="Arial"/>
        </w:rPr>
        <w:t xml:space="preserve">  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A28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</w:t>
      </w:r>
      <w:r w:rsidRPr="003914C4">
        <w:rPr>
          <w:rFonts w:ascii="Arial" w:hAnsi="Arial" w:cs="Arial"/>
        </w:rPr>
        <w:t>(data)</w:t>
      </w:r>
    </w:p>
    <w:p w14:paraId="23291D14" w14:textId="7F4A729D" w:rsidR="009020AB" w:rsidRPr="003914C4" w:rsidRDefault="009020AB" w:rsidP="009020AB">
      <w:pPr>
        <w:spacing w:line="276" w:lineRule="auto"/>
        <w:rPr>
          <w:rFonts w:ascii="Arial" w:hAnsi="Arial" w:cs="Arial"/>
        </w:rPr>
      </w:pPr>
      <w:r w:rsidRPr="003914C4">
        <w:rPr>
          <w:rFonts w:ascii="Arial" w:hAnsi="Arial" w:cs="Arial"/>
        </w:rPr>
        <w:tab/>
      </w:r>
    </w:p>
    <w:p w14:paraId="08B3C371" w14:textId="77777777" w:rsidR="005053DB" w:rsidRPr="003914C4" w:rsidRDefault="005053DB" w:rsidP="003914C4">
      <w:pPr>
        <w:spacing w:line="276" w:lineRule="auto"/>
        <w:rPr>
          <w:rFonts w:ascii="Arial" w:hAnsi="Arial" w:cs="Arial"/>
        </w:rPr>
      </w:pPr>
    </w:p>
    <w:p w14:paraId="735D8C55" w14:textId="77777777" w:rsidR="005053DB" w:rsidRPr="003914C4" w:rsidRDefault="005053DB" w:rsidP="003914C4">
      <w:pPr>
        <w:spacing w:line="276" w:lineRule="auto"/>
        <w:rPr>
          <w:rFonts w:ascii="Arial" w:hAnsi="Arial" w:cs="Arial"/>
          <w:b/>
          <w:u w:val="single"/>
        </w:rPr>
      </w:pPr>
    </w:p>
    <w:p w14:paraId="66DD8141" w14:textId="77777777" w:rsidR="005053DB" w:rsidRPr="003914C4" w:rsidRDefault="005053DB" w:rsidP="003914C4">
      <w:pPr>
        <w:spacing w:line="276" w:lineRule="auto"/>
        <w:jc w:val="center"/>
        <w:rPr>
          <w:rFonts w:ascii="Arial" w:hAnsi="Arial" w:cs="Arial"/>
          <w:u w:val="single"/>
        </w:rPr>
      </w:pPr>
      <w:r w:rsidRPr="003914C4">
        <w:rPr>
          <w:rFonts w:ascii="Arial" w:hAnsi="Arial" w:cs="Arial"/>
          <w:b/>
          <w:u w:val="single"/>
        </w:rPr>
        <w:t>OŚWIADCZENIE</w:t>
      </w:r>
    </w:p>
    <w:p w14:paraId="5AB47580" w14:textId="77777777" w:rsidR="005053DB" w:rsidRPr="003914C4" w:rsidRDefault="005053DB" w:rsidP="003914C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580C9600" w14:textId="77777777" w:rsidR="005053DB" w:rsidRPr="003914C4" w:rsidRDefault="005053DB" w:rsidP="003914C4">
      <w:pPr>
        <w:tabs>
          <w:tab w:val="left" w:pos="426"/>
        </w:tabs>
        <w:spacing w:line="276" w:lineRule="auto"/>
        <w:ind w:left="283"/>
        <w:jc w:val="both"/>
        <w:rPr>
          <w:rFonts w:ascii="Arial" w:hAnsi="Arial" w:cs="Arial"/>
          <w:b/>
        </w:rPr>
      </w:pPr>
    </w:p>
    <w:p w14:paraId="75E36A6B" w14:textId="77777777" w:rsidR="005053DB" w:rsidRPr="003914C4" w:rsidRDefault="005053DB" w:rsidP="003914C4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Oświadczam, że na dzień dzisiejszy </w:t>
      </w:r>
      <w:r w:rsidRPr="003914C4">
        <w:rPr>
          <w:rFonts w:ascii="Arial" w:hAnsi="Arial" w:cs="Arial"/>
          <w:b/>
        </w:rPr>
        <w:t xml:space="preserve">jestem </w:t>
      </w:r>
      <w:r w:rsidRPr="003914C4">
        <w:rPr>
          <w:rFonts w:ascii="Arial" w:hAnsi="Arial" w:cs="Arial"/>
        </w:rPr>
        <w:t>zarejestrowany jako czynny podatnik VAT i do chwili obecnej</w:t>
      </w:r>
      <w:r w:rsidR="00030D20" w:rsidRPr="003914C4">
        <w:rPr>
          <w:rFonts w:ascii="Arial" w:hAnsi="Arial" w:cs="Arial"/>
        </w:rPr>
        <w:t xml:space="preserve"> nie wykazałem/</w:t>
      </w:r>
      <w:proofErr w:type="spellStart"/>
      <w:r w:rsidR="00030D20" w:rsidRPr="003914C4">
        <w:rPr>
          <w:rFonts w:ascii="Arial" w:hAnsi="Arial" w:cs="Arial"/>
        </w:rPr>
        <w:t>am</w:t>
      </w:r>
      <w:proofErr w:type="spellEnd"/>
      <w:r w:rsidR="00030D20" w:rsidRPr="003914C4">
        <w:rPr>
          <w:rFonts w:ascii="Arial" w:hAnsi="Arial" w:cs="Arial"/>
        </w:rPr>
        <w:t xml:space="preserve"> w deklaracji podatkowej kwoty podatku od towarów i usług w ramach </w:t>
      </w:r>
      <w:r w:rsidR="009915FB" w:rsidRPr="003914C4">
        <w:rPr>
          <w:rFonts w:ascii="Arial" w:hAnsi="Arial" w:cs="Arial"/>
        </w:rPr>
        <w:t>otrzymanych środków</w:t>
      </w:r>
      <w:r w:rsidR="00D22F35" w:rsidRPr="003914C4">
        <w:rPr>
          <w:rFonts w:ascii="Arial" w:hAnsi="Arial" w:cs="Arial"/>
        </w:rPr>
        <w:t xml:space="preserve"> jako podatku naliczonego</w:t>
      </w:r>
      <w:r w:rsidRPr="003914C4">
        <w:rPr>
          <w:rFonts w:ascii="Arial" w:hAnsi="Arial" w:cs="Arial"/>
        </w:rPr>
        <w:t>.</w:t>
      </w:r>
    </w:p>
    <w:p w14:paraId="307684B5" w14:textId="77777777" w:rsidR="00786F2A" w:rsidRPr="003914C4" w:rsidRDefault="005053DB" w:rsidP="003914C4">
      <w:pPr>
        <w:numPr>
          <w:ilvl w:val="0"/>
          <w:numId w:val="8"/>
        </w:numPr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Oświadczam, że </w:t>
      </w:r>
      <w:r w:rsidR="00515E1F" w:rsidRPr="003914C4">
        <w:rPr>
          <w:rFonts w:ascii="Arial" w:hAnsi="Arial" w:cs="Arial"/>
          <w:b/>
        </w:rPr>
        <w:t>jeśli odliczę lub zostanie zwrócona</w:t>
      </w:r>
      <w:r w:rsidR="00515E1F" w:rsidRPr="003914C4">
        <w:rPr>
          <w:rFonts w:ascii="Arial" w:hAnsi="Arial" w:cs="Arial"/>
        </w:rPr>
        <w:t xml:space="preserve"> mi równowartość</w:t>
      </w:r>
      <w:r w:rsidRPr="003914C4">
        <w:rPr>
          <w:rFonts w:ascii="Arial" w:hAnsi="Arial" w:cs="Arial"/>
        </w:rPr>
        <w:t xml:space="preserve"> odliczonego lub zwróconego zgodnie z ustawą z dnia  11 marca 2004 r. o podatku od towarów i usług, podatku naliczonego  dotyczącego zakupionych towarów i usług w ramach otrzymanych środków, umowa nr CAZ 5521- …..……..... / ………. z dn. ……………..…………..,</w:t>
      </w:r>
      <w:r w:rsidRPr="003914C4">
        <w:rPr>
          <w:rFonts w:ascii="Arial" w:hAnsi="Arial" w:cs="Arial"/>
          <w:color w:val="FF0000"/>
        </w:rPr>
        <w:t xml:space="preserve"> </w:t>
      </w:r>
      <w:r w:rsidRPr="003914C4">
        <w:rPr>
          <w:rFonts w:ascii="Arial" w:hAnsi="Arial" w:cs="Arial"/>
        </w:rPr>
        <w:t>zobowiązuję się dokonać zwrotu</w:t>
      </w:r>
      <w:r w:rsidRPr="003914C4">
        <w:rPr>
          <w:rFonts w:ascii="Arial" w:hAnsi="Arial" w:cs="Arial"/>
          <w:color w:val="FF0000"/>
        </w:rPr>
        <w:t xml:space="preserve"> </w:t>
      </w:r>
      <w:r w:rsidRPr="003914C4">
        <w:rPr>
          <w:rFonts w:ascii="Arial" w:hAnsi="Arial" w:cs="Arial"/>
        </w:rPr>
        <w:t>na rachunek bankowy Powiatowego Urzędu Pracy w Poddębicach, w terminach określonych w w/w umowie.</w:t>
      </w:r>
    </w:p>
    <w:p w14:paraId="4DCDD4B7" w14:textId="77777777" w:rsidR="00786F2A" w:rsidRPr="003914C4" w:rsidRDefault="00786F2A" w:rsidP="003914C4">
      <w:pPr>
        <w:numPr>
          <w:ilvl w:val="0"/>
          <w:numId w:val="8"/>
        </w:numPr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914C4">
        <w:rPr>
          <w:rFonts w:ascii="Arial" w:hAnsi="Arial" w:cs="Arial"/>
        </w:rPr>
        <w:t>Oświadczenie powyższe dotyczy również sytuacji, która nastąpi po zakończeniu realizacji umowy podpisanej z PUP w Poddębicach</w:t>
      </w:r>
      <w:r w:rsidR="00AF477F" w:rsidRPr="003914C4">
        <w:rPr>
          <w:rFonts w:ascii="Arial" w:hAnsi="Arial" w:cs="Arial"/>
        </w:rPr>
        <w:t>.</w:t>
      </w:r>
    </w:p>
    <w:p w14:paraId="6C665CD3" w14:textId="77777777" w:rsidR="00786F2A" w:rsidRPr="003914C4" w:rsidRDefault="00786F2A" w:rsidP="003914C4">
      <w:pPr>
        <w:spacing w:line="276" w:lineRule="auto"/>
        <w:jc w:val="both"/>
        <w:rPr>
          <w:rFonts w:ascii="Arial" w:hAnsi="Arial" w:cs="Arial"/>
        </w:rPr>
        <w:sectPr w:rsidR="00786F2A" w:rsidRPr="003914C4" w:rsidSect="00B1088B">
          <w:headerReference w:type="default" r:id="rId8"/>
          <w:type w:val="continuous"/>
          <w:pgSz w:w="11906" w:h="16838"/>
          <w:pgMar w:top="2329" w:right="849" w:bottom="0" w:left="567" w:header="284" w:footer="709" w:gutter="0"/>
          <w:cols w:space="708"/>
        </w:sectPr>
      </w:pPr>
    </w:p>
    <w:p w14:paraId="2E03FD85" w14:textId="77777777" w:rsidR="005053DB" w:rsidRPr="003914C4" w:rsidRDefault="005053DB" w:rsidP="003914C4">
      <w:pPr>
        <w:spacing w:line="276" w:lineRule="auto"/>
        <w:rPr>
          <w:rFonts w:ascii="Arial" w:hAnsi="Arial" w:cs="Arial"/>
        </w:rPr>
      </w:pPr>
    </w:p>
    <w:p w14:paraId="6A219C53" w14:textId="77777777" w:rsidR="005053DB" w:rsidRPr="003914C4" w:rsidRDefault="005053DB" w:rsidP="003914C4">
      <w:pPr>
        <w:spacing w:line="276" w:lineRule="auto"/>
        <w:ind w:left="424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………………………………………………..</w:t>
      </w:r>
    </w:p>
    <w:p w14:paraId="26770128" w14:textId="77777777" w:rsidR="005053DB" w:rsidRPr="003914C4" w:rsidRDefault="005053DB" w:rsidP="003914C4">
      <w:pPr>
        <w:spacing w:line="276" w:lineRule="auto"/>
        <w:ind w:left="424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>(</w:t>
      </w:r>
      <w:r w:rsidRPr="003914C4">
        <w:rPr>
          <w:rFonts w:ascii="Arial" w:hAnsi="Arial" w:cs="Arial"/>
          <w:b/>
        </w:rPr>
        <w:t>czytelny</w:t>
      </w:r>
      <w:r w:rsidRPr="003914C4">
        <w:rPr>
          <w:rFonts w:ascii="Arial" w:hAnsi="Arial" w:cs="Arial"/>
        </w:rPr>
        <w:t xml:space="preserve"> podpis)</w:t>
      </w:r>
    </w:p>
    <w:p w14:paraId="3E742FAD" w14:textId="77777777" w:rsidR="001A6689" w:rsidRPr="003914C4" w:rsidRDefault="001A6689" w:rsidP="003914C4">
      <w:pPr>
        <w:spacing w:line="276" w:lineRule="auto"/>
        <w:ind w:left="4248"/>
        <w:jc w:val="center"/>
        <w:rPr>
          <w:rFonts w:ascii="Arial" w:hAnsi="Arial" w:cs="Arial"/>
        </w:rPr>
      </w:pPr>
    </w:p>
    <w:p w14:paraId="0A55D904" w14:textId="77777777" w:rsidR="001A6689" w:rsidRPr="003914C4" w:rsidRDefault="001A6689" w:rsidP="003914C4">
      <w:pPr>
        <w:spacing w:line="276" w:lineRule="auto"/>
        <w:ind w:left="4248"/>
        <w:jc w:val="center"/>
        <w:rPr>
          <w:rFonts w:ascii="Arial" w:hAnsi="Arial" w:cs="Arial"/>
        </w:rPr>
      </w:pPr>
    </w:p>
    <w:p w14:paraId="1A7327C7" w14:textId="77777777" w:rsidR="005053DB" w:rsidRPr="003914C4" w:rsidRDefault="005053DB" w:rsidP="003914C4">
      <w:pPr>
        <w:spacing w:line="276" w:lineRule="auto"/>
        <w:rPr>
          <w:rFonts w:ascii="Arial" w:hAnsi="Arial" w:cs="Arial"/>
        </w:rPr>
      </w:pPr>
    </w:p>
    <w:p w14:paraId="4EC9AF0B" w14:textId="77777777" w:rsidR="005053DB" w:rsidRPr="003914C4" w:rsidRDefault="005053DB" w:rsidP="003914C4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 xml:space="preserve">Sprawdzenie poprawności podanego NIP oraz statusu podmiotu jako podatnika VAT na Portalu Podatkowym Ministerstwa Finansów </w:t>
      </w:r>
      <w:hyperlink r:id="rId9" w:history="1">
        <w:r w:rsidRPr="003914C4">
          <w:rPr>
            <w:rStyle w:val="Hipercze"/>
            <w:rFonts w:ascii="Arial" w:hAnsi="Arial" w:cs="Arial"/>
            <w:b/>
            <w:sz w:val="24"/>
            <w:szCs w:val="24"/>
          </w:rPr>
          <w:t>http://finanse.mf.gov.pl/web/wp/pp</w:t>
        </w:r>
      </w:hyperlink>
    </w:p>
    <w:p w14:paraId="2A4D2A37" w14:textId="77777777" w:rsidR="005053DB" w:rsidRPr="003914C4" w:rsidRDefault="005053DB" w:rsidP="003914C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D594510" w14:textId="77777777" w:rsidR="005053DB" w:rsidRPr="003914C4" w:rsidRDefault="005053DB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</w:p>
    <w:p w14:paraId="14BB62CA" w14:textId="77777777" w:rsidR="005053DB" w:rsidRPr="003914C4" w:rsidRDefault="005053DB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>- komunikat o statusie VAT podmiotu: zwolniony, czynny, niezarejestrowany *</w:t>
      </w:r>
    </w:p>
    <w:p w14:paraId="73C9891D" w14:textId="77777777" w:rsidR="005053DB" w:rsidRPr="003914C4" w:rsidRDefault="005053DB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</w:p>
    <w:p w14:paraId="159E2469" w14:textId="77777777" w:rsidR="005053DB" w:rsidRPr="003914C4" w:rsidRDefault="005053DB" w:rsidP="003914C4">
      <w:pPr>
        <w:pStyle w:val="Akapitzlist"/>
        <w:ind w:left="502"/>
        <w:jc w:val="both"/>
        <w:rPr>
          <w:rFonts w:ascii="Arial" w:hAnsi="Arial" w:cs="Arial"/>
          <w:b/>
          <w:sz w:val="24"/>
          <w:szCs w:val="24"/>
        </w:rPr>
      </w:pPr>
      <w:r w:rsidRPr="003914C4">
        <w:rPr>
          <w:rFonts w:ascii="Arial" w:hAnsi="Arial" w:cs="Arial"/>
          <w:b/>
          <w:sz w:val="24"/>
          <w:szCs w:val="24"/>
        </w:rPr>
        <w:t>*(niepotrzebne skreślić)</w:t>
      </w:r>
    </w:p>
    <w:p w14:paraId="6EE781D2" w14:textId="77777777" w:rsidR="005053DB" w:rsidRPr="003914C4" w:rsidRDefault="005053DB" w:rsidP="003914C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26C3F8A" w14:textId="77777777" w:rsidR="005053DB" w:rsidRPr="003914C4" w:rsidRDefault="005053DB" w:rsidP="003914C4">
      <w:pPr>
        <w:spacing w:line="276" w:lineRule="auto"/>
        <w:jc w:val="right"/>
        <w:rPr>
          <w:rFonts w:ascii="Arial" w:hAnsi="Arial" w:cs="Arial"/>
        </w:rPr>
      </w:pPr>
      <w:r w:rsidRPr="003914C4">
        <w:rPr>
          <w:rFonts w:ascii="Arial" w:hAnsi="Arial" w:cs="Arial"/>
        </w:rPr>
        <w:t>………………………………………………………………</w:t>
      </w:r>
    </w:p>
    <w:p w14:paraId="4DCE5A7D" w14:textId="77777777" w:rsidR="005053DB" w:rsidRPr="003914C4" w:rsidRDefault="005053DB" w:rsidP="003914C4">
      <w:pPr>
        <w:spacing w:line="276" w:lineRule="auto"/>
        <w:ind w:firstLine="708"/>
        <w:jc w:val="center"/>
        <w:rPr>
          <w:rFonts w:ascii="Arial" w:hAnsi="Arial" w:cs="Arial"/>
        </w:rPr>
      </w:pPr>
      <w:r w:rsidRPr="003914C4">
        <w:rPr>
          <w:rFonts w:ascii="Arial" w:hAnsi="Arial" w:cs="Arial"/>
        </w:rPr>
        <w:t xml:space="preserve">   </w:t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</w:r>
      <w:r w:rsidRPr="003914C4">
        <w:rPr>
          <w:rFonts w:ascii="Arial" w:hAnsi="Arial" w:cs="Arial"/>
        </w:rPr>
        <w:tab/>
        <w:t>data i podpis pracownika PUP</w:t>
      </w:r>
    </w:p>
    <w:p w14:paraId="00724096" w14:textId="77777777" w:rsidR="005053DB" w:rsidRPr="003914C4" w:rsidRDefault="005053DB" w:rsidP="003914C4">
      <w:pPr>
        <w:spacing w:line="276" w:lineRule="auto"/>
        <w:rPr>
          <w:rFonts w:ascii="Arial" w:hAnsi="Arial" w:cs="Arial"/>
        </w:rPr>
      </w:pPr>
    </w:p>
    <w:sectPr w:rsidR="005053DB" w:rsidRPr="003914C4" w:rsidSect="000E6AC1">
      <w:type w:val="continuous"/>
      <w:pgSz w:w="11906" w:h="16838" w:code="9"/>
      <w:pgMar w:top="0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170D" w14:textId="77777777" w:rsidR="00DA6204" w:rsidRDefault="00DA6204">
      <w:r>
        <w:separator/>
      </w:r>
    </w:p>
  </w:endnote>
  <w:endnote w:type="continuationSeparator" w:id="0">
    <w:p w14:paraId="6670F064" w14:textId="77777777" w:rsidR="00DA6204" w:rsidRDefault="00D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2807" w14:textId="77777777" w:rsidR="00DA6204" w:rsidRDefault="00DA6204">
      <w:r>
        <w:separator/>
      </w:r>
    </w:p>
  </w:footnote>
  <w:footnote w:type="continuationSeparator" w:id="0">
    <w:p w14:paraId="2D82B23F" w14:textId="77777777" w:rsidR="00DA6204" w:rsidRDefault="00DA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040" w14:textId="36943A50" w:rsidR="00B51FD9" w:rsidRDefault="008402F1" w:rsidP="00B51FD9">
    <w:pPr>
      <w:pStyle w:val="Nagwek"/>
      <w:jc w:val="center"/>
    </w:pPr>
    <w:r>
      <w:rPr>
        <w:noProof/>
      </w:rPr>
      <w:drawing>
        <wp:inline distT="0" distB="0" distL="0" distR="0" wp14:anchorId="0278111B" wp14:editId="78AB126C">
          <wp:extent cx="6661150" cy="923925"/>
          <wp:effectExtent l="0" t="0" r="0" b="0"/>
          <wp:docPr id="418249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F8"/>
    <w:multiLevelType w:val="hybridMultilevel"/>
    <w:tmpl w:val="FE6E7784"/>
    <w:name w:val="WW8Num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3291B"/>
    <w:multiLevelType w:val="hybridMultilevel"/>
    <w:tmpl w:val="BD560FCE"/>
    <w:lvl w:ilvl="0" w:tplc="A406056C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47D0"/>
    <w:multiLevelType w:val="hybridMultilevel"/>
    <w:tmpl w:val="887A5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4B25"/>
    <w:multiLevelType w:val="hybridMultilevel"/>
    <w:tmpl w:val="4FBE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44F2"/>
    <w:multiLevelType w:val="hybridMultilevel"/>
    <w:tmpl w:val="4FBE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59AE"/>
    <w:multiLevelType w:val="singleLevel"/>
    <w:tmpl w:val="F0B4AA0A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6" w15:restartNumberingAfterBreak="0">
    <w:nsid w:val="4E4F6053"/>
    <w:multiLevelType w:val="hybridMultilevel"/>
    <w:tmpl w:val="FE6E7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640B3"/>
    <w:multiLevelType w:val="hybridMultilevel"/>
    <w:tmpl w:val="8FE8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3721"/>
    <w:multiLevelType w:val="hybridMultilevel"/>
    <w:tmpl w:val="FDF67686"/>
    <w:lvl w:ilvl="0" w:tplc="8C7E4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7380F"/>
    <w:multiLevelType w:val="hybridMultilevel"/>
    <w:tmpl w:val="BB543610"/>
    <w:name w:val="WW8Num222"/>
    <w:lvl w:ilvl="0" w:tplc="58E47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5726">
    <w:abstractNumId w:val="0"/>
  </w:num>
  <w:num w:numId="2" w16cid:durableId="1927224804">
    <w:abstractNumId w:val="5"/>
  </w:num>
  <w:num w:numId="3" w16cid:durableId="334915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900262">
    <w:abstractNumId w:val="4"/>
  </w:num>
  <w:num w:numId="5" w16cid:durableId="1542479037">
    <w:abstractNumId w:val="3"/>
  </w:num>
  <w:num w:numId="6" w16cid:durableId="1818721537">
    <w:abstractNumId w:val="8"/>
  </w:num>
  <w:num w:numId="7" w16cid:durableId="820199374">
    <w:abstractNumId w:val="1"/>
  </w:num>
  <w:num w:numId="8" w16cid:durableId="407193563">
    <w:abstractNumId w:val="9"/>
  </w:num>
  <w:num w:numId="9" w16cid:durableId="1990161641">
    <w:abstractNumId w:val="6"/>
  </w:num>
  <w:num w:numId="10" w16cid:durableId="195510607">
    <w:abstractNumId w:val="7"/>
  </w:num>
  <w:num w:numId="11" w16cid:durableId="197829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AC1"/>
    <w:rsid w:val="00016EC6"/>
    <w:rsid w:val="00024BE5"/>
    <w:rsid w:val="00030D20"/>
    <w:rsid w:val="00054D43"/>
    <w:rsid w:val="0008360A"/>
    <w:rsid w:val="000C532D"/>
    <w:rsid w:val="000E6AC1"/>
    <w:rsid w:val="000F73FE"/>
    <w:rsid w:val="0012265B"/>
    <w:rsid w:val="00133B57"/>
    <w:rsid w:val="0016372A"/>
    <w:rsid w:val="001864DF"/>
    <w:rsid w:val="00193F4A"/>
    <w:rsid w:val="001A6689"/>
    <w:rsid w:val="001B74E3"/>
    <w:rsid w:val="002215A2"/>
    <w:rsid w:val="0022288A"/>
    <w:rsid w:val="00240C83"/>
    <w:rsid w:val="00260760"/>
    <w:rsid w:val="0029750E"/>
    <w:rsid w:val="002B3C30"/>
    <w:rsid w:val="002B598D"/>
    <w:rsid w:val="002D5558"/>
    <w:rsid w:val="002F2077"/>
    <w:rsid w:val="002F31DF"/>
    <w:rsid w:val="0030234D"/>
    <w:rsid w:val="003914C4"/>
    <w:rsid w:val="003D2C49"/>
    <w:rsid w:val="004243A3"/>
    <w:rsid w:val="00436B00"/>
    <w:rsid w:val="004809CC"/>
    <w:rsid w:val="004A2EB7"/>
    <w:rsid w:val="004E4784"/>
    <w:rsid w:val="004F095A"/>
    <w:rsid w:val="004F5ECA"/>
    <w:rsid w:val="0050364D"/>
    <w:rsid w:val="005053DB"/>
    <w:rsid w:val="00515E1F"/>
    <w:rsid w:val="0052329E"/>
    <w:rsid w:val="00553873"/>
    <w:rsid w:val="00553F8C"/>
    <w:rsid w:val="0056376B"/>
    <w:rsid w:val="00573873"/>
    <w:rsid w:val="00582DDB"/>
    <w:rsid w:val="005B3A8E"/>
    <w:rsid w:val="006103F3"/>
    <w:rsid w:val="00615C59"/>
    <w:rsid w:val="00624231"/>
    <w:rsid w:val="00637086"/>
    <w:rsid w:val="00681517"/>
    <w:rsid w:val="00681B98"/>
    <w:rsid w:val="00684BF6"/>
    <w:rsid w:val="006923B2"/>
    <w:rsid w:val="0070197F"/>
    <w:rsid w:val="007053BD"/>
    <w:rsid w:val="00716F12"/>
    <w:rsid w:val="0074100B"/>
    <w:rsid w:val="00786F2A"/>
    <w:rsid w:val="007953B1"/>
    <w:rsid w:val="007E7343"/>
    <w:rsid w:val="00811E82"/>
    <w:rsid w:val="008402F1"/>
    <w:rsid w:val="00852B5A"/>
    <w:rsid w:val="0086029E"/>
    <w:rsid w:val="00867892"/>
    <w:rsid w:val="00891F98"/>
    <w:rsid w:val="008B7097"/>
    <w:rsid w:val="008D520E"/>
    <w:rsid w:val="009020AB"/>
    <w:rsid w:val="009357EE"/>
    <w:rsid w:val="00946F29"/>
    <w:rsid w:val="009915FB"/>
    <w:rsid w:val="009937BE"/>
    <w:rsid w:val="009A3A28"/>
    <w:rsid w:val="009D7F9D"/>
    <w:rsid w:val="009F439A"/>
    <w:rsid w:val="00A0107F"/>
    <w:rsid w:val="00A05A5D"/>
    <w:rsid w:val="00A10B89"/>
    <w:rsid w:val="00A17802"/>
    <w:rsid w:val="00A60B5E"/>
    <w:rsid w:val="00AB1C71"/>
    <w:rsid w:val="00AF477F"/>
    <w:rsid w:val="00AF4E5B"/>
    <w:rsid w:val="00AF799F"/>
    <w:rsid w:val="00B00B3F"/>
    <w:rsid w:val="00B1088B"/>
    <w:rsid w:val="00B206A4"/>
    <w:rsid w:val="00B20DF6"/>
    <w:rsid w:val="00B51FD9"/>
    <w:rsid w:val="00B53D0E"/>
    <w:rsid w:val="00B935AC"/>
    <w:rsid w:val="00BD7134"/>
    <w:rsid w:val="00C023CC"/>
    <w:rsid w:val="00C51AF1"/>
    <w:rsid w:val="00C63AF5"/>
    <w:rsid w:val="00C64D85"/>
    <w:rsid w:val="00CB551E"/>
    <w:rsid w:val="00D22F35"/>
    <w:rsid w:val="00D55595"/>
    <w:rsid w:val="00DA6204"/>
    <w:rsid w:val="00DB688C"/>
    <w:rsid w:val="00DC47E7"/>
    <w:rsid w:val="00DF44D7"/>
    <w:rsid w:val="00E44E12"/>
    <w:rsid w:val="00E4608D"/>
    <w:rsid w:val="00E508B4"/>
    <w:rsid w:val="00E64EAC"/>
    <w:rsid w:val="00E93F42"/>
    <w:rsid w:val="00EF31E3"/>
    <w:rsid w:val="00F01463"/>
    <w:rsid w:val="00F055B8"/>
    <w:rsid w:val="00F40C49"/>
    <w:rsid w:val="00F53C19"/>
    <w:rsid w:val="00F61AA2"/>
    <w:rsid w:val="00F70985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C9B4"/>
  <w15:docId w15:val="{A4B90490-24B1-426A-A037-256C9DB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73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F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F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nanse.mf.gov.pl/web/wp/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anse.mf.gov.pl/web/wp/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http://finanse.mf.gov.pl/web/wp/pp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http://finanse.mf.gov.pl/web/wp/pp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Poddębicach</dc:creator>
  <cp:lastModifiedBy>MalgorzataPawlak</cp:lastModifiedBy>
  <cp:revision>23</cp:revision>
  <cp:lastPrinted>2023-11-13T13:52:00Z</cp:lastPrinted>
  <dcterms:created xsi:type="dcterms:W3CDTF">2019-01-18T14:00:00Z</dcterms:created>
  <dcterms:modified xsi:type="dcterms:W3CDTF">2023-11-13T13:54:00Z</dcterms:modified>
</cp:coreProperties>
</file>